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3E2C" w:rsidRDefault="00362F0A" w:rsidP="00362F0A">
      <w:pPr>
        <w:jc w:val="center"/>
      </w:pPr>
      <w:r>
        <w:t>Grand Isle Recreation Committee meeting minutes</w:t>
      </w:r>
    </w:p>
    <w:p w:rsidR="00362F0A" w:rsidRDefault="00362F0A" w:rsidP="00362F0A">
      <w:pPr>
        <w:jc w:val="center"/>
      </w:pPr>
      <w:r>
        <w:t>August 1th, 2016</w:t>
      </w:r>
    </w:p>
    <w:p w:rsidR="00362F0A" w:rsidRDefault="00362F0A">
      <w:r>
        <w:t>In Attendance:  Dave Graham, Jeff Martin and Shevonne Travers</w:t>
      </w:r>
    </w:p>
    <w:p w:rsidR="00362F0A" w:rsidRDefault="00362F0A">
      <w:r>
        <w:t>Absent:  Kate O’Neill</w:t>
      </w:r>
    </w:p>
    <w:p w:rsidR="00362F0A" w:rsidRDefault="00362F0A"/>
    <w:p w:rsidR="00362F0A" w:rsidRDefault="00362F0A">
      <w:r>
        <w:t xml:space="preserve">Meeting was called to order.  </w:t>
      </w:r>
    </w:p>
    <w:p w:rsidR="00362F0A" w:rsidRDefault="00362F0A">
      <w:r>
        <w:t xml:space="preserve">Minutes were distributed and read.  A motion went forward to approve the minutes and the minutes were approved.  </w:t>
      </w:r>
    </w:p>
    <w:p w:rsidR="00362F0A" w:rsidRDefault="00362F0A">
      <w:r>
        <w:t>Shevonne provided updates from David Riesner regarding:  Island Excavating proposal for volleyball court.   The committee agreed to move forward with the proposal.  Shevonne will ask David to follow up with Island Excavating and to check into sand that is most appropriate for beach volleyball.  The committee talked about how to best keep grass from entering the court and will ask David to check into how this might best be accomplished.</w:t>
      </w:r>
    </w:p>
    <w:p w:rsidR="00362F0A" w:rsidRDefault="00362F0A">
      <w:r>
        <w:t xml:space="preserve">There was a discussion about where to place a tennis court and Shevonne shared the conversation about putting it next to the present Yogi batting cage.   Jeff and David indicated that having the court right next to the road would be somewhat inconvenient and potentially dangerous.  People would be running out in the road to get balls.  </w:t>
      </w:r>
    </w:p>
    <w:p w:rsidR="00362F0A" w:rsidRDefault="00362F0A">
      <w:r>
        <w:t>The committee discussed meeting with Yogi to discuss moving the batting cage and putting the tennis court in the back field instead.  Jeff indicated he could have that conversation with Mike Talbot soon.</w:t>
      </w:r>
    </w:p>
    <w:p w:rsidR="00362F0A" w:rsidRDefault="00362F0A">
      <w:r>
        <w:t xml:space="preserve">Signage for the park – Shevonne shared visuals of the signage that RISE </w:t>
      </w:r>
      <w:proofErr w:type="spellStart"/>
      <w:proofErr w:type="gramStart"/>
      <w:r>
        <w:t>Vt</w:t>
      </w:r>
      <w:proofErr w:type="spellEnd"/>
      <w:proofErr w:type="gramEnd"/>
      <w:r>
        <w:t xml:space="preserve"> had made for a park in </w:t>
      </w:r>
      <w:proofErr w:type="spellStart"/>
      <w:r>
        <w:t>Highgate</w:t>
      </w:r>
      <w:proofErr w:type="spellEnd"/>
      <w:r>
        <w:t xml:space="preserve">.  David R. and Jeff will continue to work on getting signage for our park.  In this conversation, Shevonne shared that Adam White from the select board suggested we take a poll as to what should be the name of the park.  David will put this together for Front Porch Forum and </w:t>
      </w:r>
      <w:r w:rsidR="00640DE7">
        <w:t>Facebook.</w:t>
      </w:r>
    </w:p>
    <w:p w:rsidR="00640DE7" w:rsidRDefault="00640DE7">
      <w:r>
        <w:t xml:space="preserve">Dave G. reported on how he continues to address keeping the trail clear of weeds.  He is working on ways to reduce the stumps with corn syrup.  He now has a chipper that can be used.  He indicated that Todd </w:t>
      </w:r>
      <w:proofErr w:type="spellStart"/>
      <w:r>
        <w:t>Boutin</w:t>
      </w:r>
      <w:proofErr w:type="spellEnd"/>
      <w:r>
        <w:t xml:space="preserve"> has expressed an interest in having some of the fire department volunteers help with the chipper work.  Dave G. will continue to oversee the work of those individuals who have been assigned to community service in our park.    There have been three new picnic tables constructed and they have been distributed throughout the trail.  Dave G. talked about having ground cloth put down in sections of the trail and that we are expecting more gravel.  Committee members want the trail to be available for walkers, hikers, runners, and for snowshoeing and cross country skiing.  </w:t>
      </w:r>
    </w:p>
    <w:p w:rsidR="00640DE7" w:rsidRDefault="00640DE7">
      <w:r>
        <w:t>The trail grand opening will be Sunday, September 25</w:t>
      </w:r>
      <w:r w:rsidRPr="00640DE7">
        <w:rPr>
          <w:vertAlign w:val="superscript"/>
        </w:rPr>
        <w:t>th</w:t>
      </w:r>
      <w:r>
        <w:t xml:space="preserve"> in the late morning.  We will have a barbeque of sorts and a poker walk around the trail.  The trail is approximately .8 miles long.  We will need to determine how many times around and how many cards are distributed.  Shevonne will ask David R. to begin to publicize this event.  Dave G. indicated that he shared the information about the trail with the planning commission members and they were quite impressed with what has been accomplished.  </w:t>
      </w:r>
    </w:p>
    <w:p w:rsidR="00640DE7" w:rsidRDefault="00640DE7"/>
    <w:p w:rsidR="00640DE7" w:rsidRDefault="00640DE7">
      <w:r>
        <w:lastRenderedPageBreak/>
        <w:t xml:space="preserve">Jeff Martin will talk with Julie Dickie about meeting with Dave R. to go over the youth basketball program in more detail.  </w:t>
      </w:r>
    </w:p>
    <w:p w:rsidR="00640DE7" w:rsidRDefault="00640DE7"/>
    <w:p w:rsidR="00640DE7" w:rsidRDefault="00640DE7">
      <w:r>
        <w:t xml:space="preserve">Dave G. reported that the town beach now has a dog waste collector and he will for the time being take care of the waste at both locations.  </w:t>
      </w:r>
    </w:p>
    <w:p w:rsidR="00640DE7" w:rsidRDefault="00640DE7"/>
    <w:p w:rsidR="00640DE7" w:rsidRDefault="00640DE7">
      <w:r>
        <w:t>Shevonne introduced the potential new member – Lisa Shepard – to the committee.  Lisa was not in attendance given that she only received notification of the meeting 24 hours in advance.  She has children attending the school and has a background in working in sports related clubs through boosters.  The committee approved Lisa as a new member.  Shevonne will provide her with this news and invite her to the upcoming meeting.</w:t>
      </w:r>
    </w:p>
    <w:p w:rsidR="00640DE7" w:rsidRDefault="00640DE7">
      <w:r>
        <w:t>The next recreation committee meeting is scheduled for September 13</w:t>
      </w:r>
      <w:r w:rsidRPr="00640DE7">
        <w:rPr>
          <w:vertAlign w:val="superscript"/>
        </w:rPr>
        <w:t>th</w:t>
      </w:r>
      <w:r>
        <w:t xml:space="preserve"> at 6 p.m.  Location is either the school or the town office.  </w:t>
      </w:r>
    </w:p>
    <w:p w:rsidR="00640DE7" w:rsidRDefault="00640DE7">
      <w:r>
        <w:t>There were two other discussions – the first about whether to continue with the 4</w:t>
      </w:r>
      <w:r w:rsidRPr="00640DE7">
        <w:rPr>
          <w:vertAlign w:val="superscript"/>
        </w:rPr>
        <w:t>th</w:t>
      </w:r>
      <w:r>
        <w:t xml:space="preserve"> of July celebration and the decision among the three of the committee members was a resounding yes.  The second discussion was around whether to hold the Haunted Trail as a part of the annual Trunk or Treat.  That has yet to be decided.</w:t>
      </w:r>
    </w:p>
    <w:p w:rsidR="00640DE7" w:rsidRDefault="00640DE7">
      <w:r>
        <w:t>Lastly, Dave G. brought up the fact that some of the residents asked why we were no longer sponsoring a summer swimming program and he indicated that he had shared that it was cost prohibitive but that some scholarships might be available should students wish to attend swimming lessons.  This needs further discussion and information.  Lastly Dave G. presented the idea of using the park once a year as a flea market of sorts.  Again, this warrants much further discussion.</w:t>
      </w:r>
    </w:p>
    <w:p w:rsidR="00640DE7" w:rsidRDefault="00640DE7">
      <w:r>
        <w:t xml:space="preserve">Meeting adjourned at 7:20 p.m. </w:t>
      </w:r>
      <w:bookmarkStart w:id="0" w:name="_GoBack"/>
      <w:bookmarkEnd w:id="0"/>
    </w:p>
    <w:p w:rsidR="00640DE7" w:rsidRDefault="00640DE7"/>
    <w:p w:rsidR="00362F0A" w:rsidRDefault="00362F0A"/>
    <w:p w:rsidR="00362F0A" w:rsidRDefault="00362F0A"/>
    <w:p w:rsidR="00362F0A" w:rsidRDefault="00362F0A"/>
    <w:p w:rsidR="00362F0A" w:rsidRDefault="00362F0A"/>
    <w:p w:rsidR="00362F0A" w:rsidRDefault="00362F0A"/>
    <w:p w:rsidR="00362F0A" w:rsidRDefault="00362F0A"/>
    <w:p w:rsidR="00362F0A" w:rsidRDefault="00362F0A"/>
    <w:p w:rsidR="00362F0A" w:rsidRDefault="00362F0A"/>
    <w:sectPr w:rsidR="00362F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F0A"/>
    <w:rsid w:val="00007DA4"/>
    <w:rsid w:val="0001227D"/>
    <w:rsid w:val="0002314C"/>
    <w:rsid w:val="00045238"/>
    <w:rsid w:val="00083A73"/>
    <w:rsid w:val="000B0A63"/>
    <w:rsid w:val="000B2DE1"/>
    <w:rsid w:val="000D0C72"/>
    <w:rsid w:val="00172975"/>
    <w:rsid w:val="001912E5"/>
    <w:rsid w:val="0019440D"/>
    <w:rsid w:val="00195297"/>
    <w:rsid w:val="001A48FA"/>
    <w:rsid w:val="001A72F9"/>
    <w:rsid w:val="001C37FA"/>
    <w:rsid w:val="001D0EE2"/>
    <w:rsid w:val="001D368B"/>
    <w:rsid w:val="00215857"/>
    <w:rsid w:val="00231090"/>
    <w:rsid w:val="00276611"/>
    <w:rsid w:val="00284B91"/>
    <w:rsid w:val="002936D9"/>
    <w:rsid w:val="002A53C1"/>
    <w:rsid w:val="002B6747"/>
    <w:rsid w:val="002C302D"/>
    <w:rsid w:val="002C4DFD"/>
    <w:rsid w:val="002E16D1"/>
    <w:rsid w:val="002F1788"/>
    <w:rsid w:val="00326CE9"/>
    <w:rsid w:val="00337628"/>
    <w:rsid w:val="003445E9"/>
    <w:rsid w:val="003573DD"/>
    <w:rsid w:val="00362F0A"/>
    <w:rsid w:val="003668DA"/>
    <w:rsid w:val="003A746F"/>
    <w:rsid w:val="003E1ECF"/>
    <w:rsid w:val="003E2085"/>
    <w:rsid w:val="003F5D2E"/>
    <w:rsid w:val="00400274"/>
    <w:rsid w:val="0040415F"/>
    <w:rsid w:val="00405A49"/>
    <w:rsid w:val="00427311"/>
    <w:rsid w:val="00472580"/>
    <w:rsid w:val="004850D5"/>
    <w:rsid w:val="004A18CC"/>
    <w:rsid w:val="004B1159"/>
    <w:rsid w:val="004B537A"/>
    <w:rsid w:val="004D0055"/>
    <w:rsid w:val="004F12F5"/>
    <w:rsid w:val="004F25E8"/>
    <w:rsid w:val="00506AF7"/>
    <w:rsid w:val="0052585D"/>
    <w:rsid w:val="00544F27"/>
    <w:rsid w:val="005531B2"/>
    <w:rsid w:val="00564A6E"/>
    <w:rsid w:val="00567B94"/>
    <w:rsid w:val="00572352"/>
    <w:rsid w:val="00584DD6"/>
    <w:rsid w:val="00590DC4"/>
    <w:rsid w:val="005A0786"/>
    <w:rsid w:val="005A0EC0"/>
    <w:rsid w:val="005B0721"/>
    <w:rsid w:val="005C0679"/>
    <w:rsid w:val="005E3D7A"/>
    <w:rsid w:val="005E4623"/>
    <w:rsid w:val="005F3101"/>
    <w:rsid w:val="005F380A"/>
    <w:rsid w:val="005F40F2"/>
    <w:rsid w:val="006029B1"/>
    <w:rsid w:val="0060568E"/>
    <w:rsid w:val="00616FBC"/>
    <w:rsid w:val="00624066"/>
    <w:rsid w:val="0062617D"/>
    <w:rsid w:val="00630AF4"/>
    <w:rsid w:val="00640DE7"/>
    <w:rsid w:val="006772BB"/>
    <w:rsid w:val="00694C94"/>
    <w:rsid w:val="006C450A"/>
    <w:rsid w:val="006D6AA9"/>
    <w:rsid w:val="00712466"/>
    <w:rsid w:val="0072077C"/>
    <w:rsid w:val="00721700"/>
    <w:rsid w:val="00743014"/>
    <w:rsid w:val="00762407"/>
    <w:rsid w:val="007774BC"/>
    <w:rsid w:val="0079029B"/>
    <w:rsid w:val="007A432F"/>
    <w:rsid w:val="007B2B11"/>
    <w:rsid w:val="007E525E"/>
    <w:rsid w:val="007E5B00"/>
    <w:rsid w:val="00811C17"/>
    <w:rsid w:val="008133D0"/>
    <w:rsid w:val="00815378"/>
    <w:rsid w:val="00827B1F"/>
    <w:rsid w:val="008375DF"/>
    <w:rsid w:val="00857BB6"/>
    <w:rsid w:val="00864CD5"/>
    <w:rsid w:val="00864DCC"/>
    <w:rsid w:val="00881C9C"/>
    <w:rsid w:val="008C6FC1"/>
    <w:rsid w:val="008D3C77"/>
    <w:rsid w:val="008E37C0"/>
    <w:rsid w:val="008E3E2C"/>
    <w:rsid w:val="009060B5"/>
    <w:rsid w:val="00920F83"/>
    <w:rsid w:val="00924F0A"/>
    <w:rsid w:val="0093649F"/>
    <w:rsid w:val="009D15DB"/>
    <w:rsid w:val="009D55EF"/>
    <w:rsid w:val="009E0133"/>
    <w:rsid w:val="009E0836"/>
    <w:rsid w:val="009F105E"/>
    <w:rsid w:val="00A04790"/>
    <w:rsid w:val="00A361AF"/>
    <w:rsid w:val="00A553E7"/>
    <w:rsid w:val="00A565F9"/>
    <w:rsid w:val="00A66A58"/>
    <w:rsid w:val="00A75FC8"/>
    <w:rsid w:val="00AD5F22"/>
    <w:rsid w:val="00AF3327"/>
    <w:rsid w:val="00B024D1"/>
    <w:rsid w:val="00B13BA2"/>
    <w:rsid w:val="00B37E9E"/>
    <w:rsid w:val="00BB1209"/>
    <w:rsid w:val="00BC0684"/>
    <w:rsid w:val="00BD3ED4"/>
    <w:rsid w:val="00BF2CA8"/>
    <w:rsid w:val="00BF4198"/>
    <w:rsid w:val="00C164D7"/>
    <w:rsid w:val="00C4117B"/>
    <w:rsid w:val="00C47CCF"/>
    <w:rsid w:val="00C6060D"/>
    <w:rsid w:val="00C65CA4"/>
    <w:rsid w:val="00C74702"/>
    <w:rsid w:val="00C74DBA"/>
    <w:rsid w:val="00C75A84"/>
    <w:rsid w:val="00CD054B"/>
    <w:rsid w:val="00CD6D05"/>
    <w:rsid w:val="00D0505E"/>
    <w:rsid w:val="00D12979"/>
    <w:rsid w:val="00D217FF"/>
    <w:rsid w:val="00D67C4F"/>
    <w:rsid w:val="00D830B0"/>
    <w:rsid w:val="00D96C8E"/>
    <w:rsid w:val="00DE0CAD"/>
    <w:rsid w:val="00E015A3"/>
    <w:rsid w:val="00E10CE6"/>
    <w:rsid w:val="00E26659"/>
    <w:rsid w:val="00E639DD"/>
    <w:rsid w:val="00E9392C"/>
    <w:rsid w:val="00EC2E76"/>
    <w:rsid w:val="00EE24E7"/>
    <w:rsid w:val="00EE3B57"/>
    <w:rsid w:val="00EF4216"/>
    <w:rsid w:val="00F05969"/>
    <w:rsid w:val="00F12DD1"/>
    <w:rsid w:val="00F27B09"/>
    <w:rsid w:val="00F30E50"/>
    <w:rsid w:val="00FA0947"/>
    <w:rsid w:val="00FA1A25"/>
    <w:rsid w:val="00FA4A42"/>
    <w:rsid w:val="00FE3FFF"/>
    <w:rsid w:val="00FE4967"/>
    <w:rsid w:val="00FF44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A98E4C-968D-4FA3-B9D3-6D13C90D3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691</Words>
  <Characters>3939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Shevonne Travers</dc:creator>
  <cp:keywords/>
  <dc:description/>
  <cp:lastModifiedBy>Shevonne Travers</cp:lastModifiedBy>
  <cp:revision>1</cp:revision>
  <dcterms:created xsi:type="dcterms:W3CDTF">2016-08-23T17:19:00Z</dcterms:created>
  <dcterms:modified xsi:type="dcterms:W3CDTF">2016-08-23T17:43:00Z</dcterms:modified>
</cp:coreProperties>
</file>